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8A" w:rsidRPr="00020C57" w:rsidRDefault="00762E8A" w:rsidP="00762E8A">
      <w:pPr>
        <w:pStyle w:val="a3"/>
        <w:jc w:val="center"/>
        <w:rPr>
          <w:rFonts w:ascii="Times New Roman" w:hAnsi="Times New Roman"/>
          <w:sz w:val="25"/>
          <w:szCs w:val="25"/>
          <w:u w:val="single"/>
        </w:rPr>
      </w:pPr>
      <w:r w:rsidRPr="00020C57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      </w:t>
      </w:r>
      <w:r w:rsidRPr="00020C57">
        <w:rPr>
          <w:rFonts w:ascii="Times New Roman" w:hAnsi="Times New Roman"/>
          <w:sz w:val="25"/>
          <w:szCs w:val="25"/>
          <w:u w:val="single"/>
        </w:rPr>
        <w:t>Приложение 15</w:t>
      </w:r>
    </w:p>
    <w:p w:rsidR="00762E8A" w:rsidRPr="00020C57" w:rsidRDefault="00762E8A" w:rsidP="00762E8A">
      <w:pPr>
        <w:pStyle w:val="a3"/>
        <w:jc w:val="right"/>
        <w:rPr>
          <w:rFonts w:ascii="Times New Roman" w:hAnsi="Times New Roman"/>
          <w:sz w:val="25"/>
          <w:szCs w:val="25"/>
          <w:u w:val="single"/>
        </w:rPr>
      </w:pPr>
    </w:p>
    <w:p w:rsidR="00762E8A" w:rsidRPr="00020C57" w:rsidRDefault="00762E8A" w:rsidP="00762E8A">
      <w:pPr>
        <w:pStyle w:val="a3"/>
        <w:ind w:firstLine="5103"/>
        <w:rPr>
          <w:rFonts w:ascii="Times New Roman" w:hAnsi="Times New Roman"/>
          <w:sz w:val="25"/>
          <w:szCs w:val="25"/>
        </w:rPr>
      </w:pPr>
      <w:r w:rsidRPr="00020C57">
        <w:rPr>
          <w:rFonts w:ascii="Times New Roman" w:hAnsi="Times New Roman"/>
          <w:sz w:val="25"/>
          <w:szCs w:val="25"/>
        </w:rPr>
        <w:t>УТВЕРЖДАЮ</w:t>
      </w:r>
    </w:p>
    <w:p w:rsidR="00073C15" w:rsidRPr="00020C57" w:rsidRDefault="00073C15" w:rsidP="00073C15">
      <w:pPr>
        <w:pStyle w:val="a3"/>
        <w:ind w:firstLine="5103"/>
        <w:rPr>
          <w:rFonts w:ascii="Times New Roman" w:hAnsi="Times New Roman"/>
          <w:sz w:val="25"/>
          <w:szCs w:val="25"/>
        </w:rPr>
      </w:pPr>
      <w:r w:rsidRPr="00020C57">
        <w:rPr>
          <w:rFonts w:ascii="Times New Roman" w:hAnsi="Times New Roman"/>
          <w:sz w:val="25"/>
          <w:szCs w:val="25"/>
        </w:rPr>
        <w:t>Д</w:t>
      </w:r>
      <w:r w:rsidR="00762E8A" w:rsidRPr="00020C57">
        <w:rPr>
          <w:rFonts w:ascii="Times New Roman" w:hAnsi="Times New Roman"/>
          <w:sz w:val="25"/>
          <w:szCs w:val="25"/>
        </w:rPr>
        <w:t>иректор</w:t>
      </w:r>
      <w:r w:rsidRPr="00020C57">
        <w:rPr>
          <w:rFonts w:ascii="Times New Roman" w:hAnsi="Times New Roman"/>
          <w:sz w:val="25"/>
          <w:szCs w:val="25"/>
        </w:rPr>
        <w:t xml:space="preserve"> </w:t>
      </w:r>
      <w:r w:rsidR="00762E8A" w:rsidRPr="00020C57">
        <w:rPr>
          <w:rFonts w:ascii="Times New Roman" w:hAnsi="Times New Roman"/>
          <w:sz w:val="25"/>
          <w:szCs w:val="25"/>
        </w:rPr>
        <w:t>ГУО «ЦКРОиР</w:t>
      </w:r>
    </w:p>
    <w:p w:rsidR="00762E8A" w:rsidRPr="00020C57" w:rsidRDefault="00E43EF9" w:rsidP="00073C15">
      <w:pPr>
        <w:pStyle w:val="a3"/>
        <w:ind w:firstLine="5103"/>
        <w:rPr>
          <w:rFonts w:ascii="Times New Roman" w:hAnsi="Times New Roman"/>
          <w:sz w:val="25"/>
          <w:szCs w:val="25"/>
        </w:rPr>
      </w:pPr>
      <w:r w:rsidRPr="00020C5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762E8A" w:rsidRPr="00020C57">
        <w:rPr>
          <w:rFonts w:ascii="Times New Roman" w:hAnsi="Times New Roman"/>
          <w:sz w:val="25"/>
          <w:szCs w:val="25"/>
        </w:rPr>
        <w:t>Кореличского</w:t>
      </w:r>
      <w:proofErr w:type="spellEnd"/>
      <w:r w:rsidR="00073C15" w:rsidRPr="00020C57">
        <w:rPr>
          <w:rFonts w:ascii="Times New Roman" w:hAnsi="Times New Roman"/>
          <w:sz w:val="25"/>
          <w:szCs w:val="25"/>
        </w:rPr>
        <w:t xml:space="preserve"> </w:t>
      </w:r>
      <w:r w:rsidR="00762E8A" w:rsidRPr="00020C57">
        <w:rPr>
          <w:rFonts w:ascii="Times New Roman" w:hAnsi="Times New Roman"/>
          <w:sz w:val="25"/>
          <w:szCs w:val="25"/>
        </w:rPr>
        <w:t>района»</w:t>
      </w:r>
    </w:p>
    <w:p w:rsidR="00762E8A" w:rsidRPr="00020C57" w:rsidRDefault="00762E8A" w:rsidP="00762E8A">
      <w:pPr>
        <w:pStyle w:val="a3"/>
        <w:ind w:firstLine="5103"/>
        <w:rPr>
          <w:rFonts w:ascii="Times New Roman" w:hAnsi="Times New Roman"/>
          <w:sz w:val="25"/>
          <w:szCs w:val="25"/>
        </w:rPr>
      </w:pPr>
      <w:r w:rsidRPr="00020C57">
        <w:rPr>
          <w:rFonts w:ascii="Times New Roman" w:hAnsi="Times New Roman"/>
          <w:sz w:val="25"/>
          <w:szCs w:val="25"/>
        </w:rPr>
        <w:t xml:space="preserve">___________ </w:t>
      </w:r>
      <w:proofErr w:type="spellStart"/>
      <w:r w:rsidR="00073C15" w:rsidRPr="00020C57">
        <w:rPr>
          <w:rFonts w:ascii="Times New Roman" w:hAnsi="Times New Roman"/>
          <w:sz w:val="25"/>
          <w:szCs w:val="25"/>
        </w:rPr>
        <w:t>Е.А.Ошманкевич</w:t>
      </w:r>
      <w:proofErr w:type="spellEnd"/>
    </w:p>
    <w:p w:rsidR="00762E8A" w:rsidRPr="00020C57" w:rsidRDefault="00073C15" w:rsidP="00762E8A">
      <w:pPr>
        <w:pStyle w:val="a3"/>
        <w:ind w:firstLine="5103"/>
        <w:rPr>
          <w:rFonts w:ascii="Times New Roman" w:hAnsi="Times New Roman"/>
          <w:sz w:val="25"/>
          <w:szCs w:val="25"/>
        </w:rPr>
      </w:pPr>
      <w:r w:rsidRPr="00020C57">
        <w:rPr>
          <w:rFonts w:ascii="Times New Roman" w:hAnsi="Times New Roman"/>
          <w:sz w:val="25"/>
          <w:szCs w:val="25"/>
        </w:rPr>
        <w:t>«_____» _______________ 2025</w:t>
      </w:r>
      <w:r w:rsidR="00762E8A" w:rsidRPr="00020C57">
        <w:rPr>
          <w:rFonts w:ascii="Times New Roman" w:hAnsi="Times New Roman"/>
          <w:sz w:val="25"/>
          <w:szCs w:val="25"/>
        </w:rPr>
        <w:t>г.</w:t>
      </w:r>
    </w:p>
    <w:p w:rsidR="00762E8A" w:rsidRPr="00020C57" w:rsidRDefault="00762E8A" w:rsidP="00762E8A">
      <w:pPr>
        <w:pStyle w:val="a3"/>
        <w:jc w:val="center"/>
        <w:rPr>
          <w:rFonts w:ascii="Times New Roman" w:hAnsi="Times New Roman"/>
          <w:sz w:val="25"/>
          <w:szCs w:val="25"/>
        </w:rPr>
      </w:pPr>
    </w:p>
    <w:p w:rsidR="00762E8A" w:rsidRPr="00020C57" w:rsidRDefault="00762E8A" w:rsidP="00762E8A">
      <w:pPr>
        <w:pStyle w:val="a3"/>
        <w:jc w:val="center"/>
        <w:rPr>
          <w:rFonts w:ascii="Times New Roman" w:hAnsi="Times New Roman"/>
          <w:sz w:val="25"/>
          <w:szCs w:val="25"/>
        </w:rPr>
      </w:pPr>
      <w:r w:rsidRPr="00020C57">
        <w:rPr>
          <w:rFonts w:ascii="Times New Roman" w:hAnsi="Times New Roman"/>
          <w:sz w:val="25"/>
          <w:szCs w:val="25"/>
        </w:rPr>
        <w:t xml:space="preserve">График проведения Дней охраны труда  </w:t>
      </w:r>
    </w:p>
    <w:p w:rsidR="00762E8A" w:rsidRPr="00020C57" w:rsidRDefault="00762E8A" w:rsidP="00762E8A">
      <w:pPr>
        <w:pStyle w:val="a3"/>
        <w:jc w:val="center"/>
        <w:rPr>
          <w:rFonts w:ascii="Times New Roman" w:hAnsi="Times New Roman"/>
          <w:sz w:val="25"/>
          <w:szCs w:val="25"/>
        </w:rPr>
      </w:pPr>
      <w:r w:rsidRPr="00020C57">
        <w:rPr>
          <w:rFonts w:ascii="Times New Roman" w:hAnsi="Times New Roman"/>
          <w:sz w:val="25"/>
          <w:szCs w:val="25"/>
        </w:rPr>
        <w:t>в ГУО «ЦК</w:t>
      </w:r>
      <w:r w:rsidR="00073C15" w:rsidRPr="00020C57">
        <w:rPr>
          <w:rFonts w:ascii="Times New Roman" w:hAnsi="Times New Roman"/>
          <w:sz w:val="25"/>
          <w:szCs w:val="25"/>
        </w:rPr>
        <w:t xml:space="preserve">РОиР </w:t>
      </w:r>
      <w:proofErr w:type="spellStart"/>
      <w:r w:rsidR="00073C15" w:rsidRPr="00020C57">
        <w:rPr>
          <w:rFonts w:ascii="Times New Roman" w:hAnsi="Times New Roman"/>
          <w:sz w:val="25"/>
          <w:szCs w:val="25"/>
        </w:rPr>
        <w:t>Кореличского</w:t>
      </w:r>
      <w:proofErr w:type="spellEnd"/>
      <w:r w:rsidR="00073C15" w:rsidRPr="00020C57">
        <w:rPr>
          <w:rFonts w:ascii="Times New Roman" w:hAnsi="Times New Roman"/>
          <w:sz w:val="25"/>
          <w:szCs w:val="25"/>
        </w:rPr>
        <w:t xml:space="preserve"> района» в 2025</w:t>
      </w:r>
      <w:r w:rsidRPr="00020C57">
        <w:rPr>
          <w:rFonts w:ascii="Times New Roman" w:hAnsi="Times New Roman"/>
          <w:sz w:val="25"/>
          <w:szCs w:val="25"/>
        </w:rPr>
        <w:t xml:space="preserve"> году</w:t>
      </w:r>
    </w:p>
    <w:p w:rsidR="00762E8A" w:rsidRPr="00020C57" w:rsidRDefault="00762E8A" w:rsidP="00762E8A">
      <w:pPr>
        <w:pStyle w:val="a3"/>
        <w:jc w:val="center"/>
        <w:rPr>
          <w:rFonts w:ascii="Times New Roman" w:hAnsi="Times New Roman"/>
          <w:sz w:val="25"/>
          <w:szCs w:val="25"/>
        </w:rPr>
      </w:pPr>
    </w:p>
    <w:tbl>
      <w:tblPr>
        <w:tblStyle w:val="a5"/>
        <w:tblW w:w="10773" w:type="dxa"/>
        <w:tblInd w:w="-1026" w:type="dxa"/>
        <w:tblLook w:val="04A0" w:firstRow="1" w:lastRow="0" w:firstColumn="1" w:lastColumn="0" w:noHBand="0" w:noVBand="1"/>
      </w:tblPr>
      <w:tblGrid>
        <w:gridCol w:w="621"/>
        <w:gridCol w:w="1541"/>
        <w:gridCol w:w="6202"/>
        <w:gridCol w:w="2409"/>
      </w:tblGrid>
      <w:tr w:rsidR="00762E8A" w:rsidRPr="00020C57" w:rsidTr="001D4D37">
        <w:trPr>
          <w:trHeight w:val="57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8A" w:rsidRPr="00020C57" w:rsidRDefault="00762E8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№</w:t>
            </w:r>
          </w:p>
          <w:p w:rsidR="00762E8A" w:rsidRPr="00020C57" w:rsidRDefault="00762E8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020C57">
              <w:rPr>
                <w:rFonts w:ascii="Times New Roman" w:hAnsi="Times New Roman"/>
                <w:sz w:val="25"/>
                <w:szCs w:val="25"/>
              </w:rPr>
              <w:t>п</w:t>
            </w:r>
            <w:proofErr w:type="gramEnd"/>
            <w:r w:rsidRPr="00020C57">
              <w:rPr>
                <w:rFonts w:ascii="Times New Roman" w:hAnsi="Times New Roman"/>
                <w:sz w:val="25"/>
                <w:szCs w:val="25"/>
              </w:rPr>
              <w:t>/п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8A" w:rsidRPr="00020C57" w:rsidRDefault="00762E8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Дата</w:t>
            </w:r>
          </w:p>
          <w:p w:rsidR="00762E8A" w:rsidRPr="00020C57" w:rsidRDefault="00762E8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проведения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8A" w:rsidRPr="00020C57" w:rsidRDefault="00762E8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Вопросы для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8A" w:rsidRPr="00020C57" w:rsidRDefault="00762E8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Ответственный</w:t>
            </w:r>
          </w:p>
        </w:tc>
      </w:tr>
      <w:tr w:rsidR="004C3880" w:rsidRPr="00020C57" w:rsidTr="001D4D37">
        <w:trPr>
          <w:trHeight w:val="260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09.01.2025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 w:rsidP="003F775D">
            <w:pPr>
              <w:pStyle w:val="a3"/>
              <w:ind w:firstLine="28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1. О результатах еженедельного и ежемесячного контроля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 w:rsidP="00437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Гурина Т.П.</w:t>
            </w:r>
          </w:p>
        </w:tc>
      </w:tr>
      <w:tr w:rsidR="004C3880" w:rsidRPr="00020C57" w:rsidTr="001D4D37">
        <w:trPr>
          <w:trHeight w:val="2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 w:rsidP="003F775D">
            <w:pPr>
              <w:pStyle w:val="a3"/>
              <w:ind w:firstLine="28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2. Об эффективности использования воды и электроэнергии в учреждении за 2024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 w:rsidP="00437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Гурина Т.П.</w:t>
            </w:r>
          </w:p>
        </w:tc>
      </w:tr>
      <w:tr w:rsidR="004C3880" w:rsidRPr="00020C57" w:rsidTr="001D4D37">
        <w:trPr>
          <w:trHeight w:val="2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 w:rsidP="003F775D">
            <w:pPr>
              <w:pStyle w:val="a3"/>
              <w:ind w:firstLine="282"/>
              <w:jc w:val="both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3. Правила оказания первой помощи: алгоритм действий.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 w:rsidP="00437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Шевельдина Е.Н.</w:t>
            </w:r>
          </w:p>
        </w:tc>
      </w:tr>
      <w:tr w:rsidR="004C3880" w:rsidRPr="00020C57" w:rsidTr="001D4D37">
        <w:trPr>
          <w:trHeight w:val="2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 w:rsidP="00437542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Оценка условий  и охраны труда по состоянию на 15.01.2025, результативность функционирования СУОТ за 2024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 w:rsidP="00437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Гурина Т.П.</w:t>
            </w:r>
          </w:p>
        </w:tc>
      </w:tr>
      <w:tr w:rsidR="004C3880" w:rsidRPr="00020C57" w:rsidTr="001D4D37">
        <w:trPr>
          <w:trHeight w:val="2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 w:rsidP="00437542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Отчет общественного инспектора по охране труда за 2024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 w:rsidP="00437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Шевельдина Е.Н.</w:t>
            </w:r>
          </w:p>
        </w:tc>
      </w:tr>
      <w:tr w:rsidR="004C3880" w:rsidRPr="00020C57" w:rsidTr="001D4D37">
        <w:trPr>
          <w:trHeight w:val="2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 w:rsidP="00437542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Составление графика прохождения работниками медицинского осмотра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 w:rsidP="00437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Гурина Т.П.</w:t>
            </w:r>
          </w:p>
        </w:tc>
      </w:tr>
      <w:tr w:rsidR="004C3880" w:rsidRPr="00020C57" w:rsidTr="00AE4ADD">
        <w:trPr>
          <w:trHeight w:val="2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 w:rsidP="00437542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Составление графика по проверке знаний по охране труда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 w:rsidP="00437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Гурина Т.П.</w:t>
            </w:r>
          </w:p>
        </w:tc>
      </w:tr>
      <w:tr w:rsidR="004C3880" w:rsidRPr="00020C57" w:rsidTr="001D4D37">
        <w:trPr>
          <w:trHeight w:val="2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 w:rsidP="00D31DD6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Составление плана ремонтных работ по подготовке к 2025/2026 учебному году,  плана по благоустройству и наведению порядка на территории в 2025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 w:rsidP="00437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Ошманкевич Е.А.</w:t>
            </w:r>
          </w:p>
          <w:p w:rsidR="004C3880" w:rsidRPr="00020C57" w:rsidRDefault="004C3880" w:rsidP="00437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Гурина Т.П.</w:t>
            </w:r>
          </w:p>
        </w:tc>
      </w:tr>
      <w:tr w:rsidR="004C3880" w:rsidRPr="00020C57" w:rsidTr="001D4D37">
        <w:trPr>
          <w:trHeight w:val="207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13.02.2025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 w:rsidP="003F775D">
            <w:pPr>
              <w:ind w:firstLine="28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1. О результатах еженедельного и ежемесячного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Шевельдина Е.Н.</w:t>
            </w:r>
          </w:p>
        </w:tc>
      </w:tr>
      <w:tr w:rsidR="004C3880" w:rsidRPr="00020C57" w:rsidTr="001D4D37">
        <w:trPr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 w:rsidP="003F775D">
            <w:pPr>
              <w:pStyle w:val="a3"/>
              <w:ind w:firstLine="28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2.  О результатах проведения технических испытаний  и  осмотра  лестницы-стремянки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 w:rsidP="007A2F0A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Гурина Т.П.</w:t>
            </w:r>
          </w:p>
        </w:tc>
      </w:tr>
      <w:tr w:rsidR="004C3880" w:rsidRPr="00020C57" w:rsidTr="001D4D37">
        <w:trPr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 w:rsidP="003F775D">
            <w:pPr>
              <w:pStyle w:val="a3"/>
              <w:ind w:firstLine="28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3. Правила оказания первой помощи при несчастных случаях на производстве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Шевельдина Е.Н.</w:t>
            </w:r>
          </w:p>
        </w:tc>
      </w:tr>
      <w:tr w:rsidR="004C3880" w:rsidRPr="00020C57" w:rsidTr="001D4D37">
        <w:trPr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Проведение повторных инструктажей по охране труда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 w:rsidP="00762E8A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 xml:space="preserve">    Гурина Т.П.</w:t>
            </w:r>
          </w:p>
          <w:p w:rsidR="004C3880" w:rsidRPr="00020C57" w:rsidRDefault="004C3880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020C57">
              <w:rPr>
                <w:rFonts w:ascii="Times New Roman" w:hAnsi="Times New Roman"/>
                <w:sz w:val="25"/>
                <w:szCs w:val="25"/>
              </w:rPr>
              <w:t>Сухоцкая</w:t>
            </w:r>
            <w:proofErr w:type="spellEnd"/>
            <w:r w:rsidRPr="00020C57">
              <w:rPr>
                <w:rFonts w:ascii="Times New Roman" w:hAnsi="Times New Roman"/>
                <w:sz w:val="25"/>
                <w:szCs w:val="25"/>
              </w:rPr>
              <w:t xml:space="preserve"> Н.В.</w:t>
            </w:r>
          </w:p>
        </w:tc>
      </w:tr>
      <w:tr w:rsidR="004C3880" w:rsidRPr="00020C57" w:rsidTr="001D4D37">
        <w:trPr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Инструктаж по пожарной безопасности и действиям персонала при угрозе или возникновении чрезвычайных ситуаций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Ошманкевич Е.А.</w:t>
            </w:r>
          </w:p>
          <w:p w:rsidR="004C3880" w:rsidRPr="00020C57" w:rsidRDefault="004C3880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Гурина Т.П.</w:t>
            </w:r>
          </w:p>
        </w:tc>
      </w:tr>
      <w:tr w:rsidR="004C3880" w:rsidRPr="00020C57" w:rsidTr="001D4D37">
        <w:trPr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Проверка знаний у работников по вопросам охраны труда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 xml:space="preserve">Комиссия по проверке знаний по вопросам </w:t>
            </w:r>
            <w:proofErr w:type="gramStart"/>
            <w:r w:rsidRPr="00020C57">
              <w:rPr>
                <w:rFonts w:ascii="Times New Roman" w:hAnsi="Times New Roman"/>
                <w:sz w:val="25"/>
                <w:szCs w:val="25"/>
              </w:rPr>
              <w:t>ОТ</w:t>
            </w:r>
            <w:proofErr w:type="gramEnd"/>
          </w:p>
        </w:tc>
      </w:tr>
      <w:tr w:rsidR="004C3880" w:rsidRPr="00020C57" w:rsidTr="001D4D37">
        <w:trPr>
          <w:trHeight w:val="298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3</w:t>
            </w:r>
          </w:p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13.03.2025</w:t>
            </w:r>
          </w:p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 w:rsidP="00494555">
            <w:pPr>
              <w:ind w:firstLine="28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1. О результатах еженедельного и ежемесячного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Гурина Т.П.</w:t>
            </w:r>
          </w:p>
        </w:tc>
      </w:tr>
      <w:tr w:rsidR="004C3880" w:rsidRPr="00020C57" w:rsidTr="001D4D37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 w:rsidP="00494555">
            <w:pPr>
              <w:ind w:firstLine="28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2. Об исправности розеток и выключателей, соблюдении требований  безопасности при использовании электрооборудования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Гурина Т.П.</w:t>
            </w:r>
          </w:p>
        </w:tc>
      </w:tr>
      <w:tr w:rsidR="004C3880" w:rsidRPr="00020C57" w:rsidTr="001D4D37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 w:rsidP="00494555">
            <w:pPr>
              <w:ind w:firstLine="28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3. Первая помощь при поражении электрическим током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Шевельдина Е.Н.</w:t>
            </w:r>
          </w:p>
        </w:tc>
      </w:tr>
      <w:tr w:rsidR="004C3880" w:rsidRPr="00020C57" w:rsidTr="001D4D37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О состоянии условий и охраны труда за январь-март 2025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 w:rsidP="0027054D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Ошманкевич Е.А.</w:t>
            </w:r>
          </w:p>
          <w:p w:rsidR="004C3880" w:rsidRPr="00020C57" w:rsidRDefault="004C3880" w:rsidP="0027054D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Гурина Т.П.</w:t>
            </w:r>
          </w:p>
        </w:tc>
      </w:tr>
      <w:tr w:rsidR="004C3880" w:rsidRPr="00020C57" w:rsidTr="001D4D37">
        <w:trPr>
          <w:trHeight w:val="117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lastRenderedPageBreak/>
              <w:t>4</w:t>
            </w:r>
          </w:p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10.04.2025</w:t>
            </w:r>
          </w:p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 w:rsidP="00494555">
            <w:pPr>
              <w:ind w:firstLine="28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1. О результатах еженедельного и ежемесячного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Шевельдина Е.Н.</w:t>
            </w:r>
          </w:p>
        </w:tc>
      </w:tr>
      <w:tr w:rsidR="004C3880" w:rsidRPr="00020C57" w:rsidTr="001D4D37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 w:rsidP="00494555">
            <w:pPr>
              <w:pStyle w:val="a3"/>
              <w:ind w:firstLine="28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2. Осмотр технического состояния и содержания здания, сооружений и прилегающей территории. Готовность к весеннему периоду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Комиссия</w:t>
            </w:r>
          </w:p>
        </w:tc>
      </w:tr>
      <w:tr w:rsidR="004C3880" w:rsidRPr="00020C57" w:rsidTr="001D4D37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 w:rsidP="00AA77F1">
            <w:pPr>
              <w:pStyle w:val="a3"/>
              <w:ind w:firstLine="28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3. Первая помощь: остановка кровотечений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Шевельдина Е.Н.</w:t>
            </w:r>
          </w:p>
        </w:tc>
      </w:tr>
      <w:tr w:rsidR="004C3880" w:rsidRPr="00020C57" w:rsidTr="001D4D37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Проверка подготовленности персонала к действиям аварийных ситуациях. Отработка плана «Эвакуация»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Ошманкевич Е.А.</w:t>
            </w:r>
          </w:p>
          <w:p w:rsidR="004C3880" w:rsidRPr="00020C57" w:rsidRDefault="004C3880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Самец О.В.</w:t>
            </w:r>
          </w:p>
          <w:p w:rsidR="004C3880" w:rsidRPr="00020C57" w:rsidRDefault="004C3880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Мокат Т.И.</w:t>
            </w:r>
          </w:p>
        </w:tc>
      </w:tr>
      <w:tr w:rsidR="004C3880" w:rsidRPr="00020C57" w:rsidTr="001D4D37">
        <w:trPr>
          <w:trHeight w:val="208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08.05.2025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 w:rsidP="00494555">
            <w:pPr>
              <w:ind w:firstLine="28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1. О результатах еженедельного и ежемесячного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 w:rsidP="00494555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Гурина Т.П.</w:t>
            </w:r>
          </w:p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4C3880" w:rsidRPr="00020C57" w:rsidTr="001D4D37">
        <w:trPr>
          <w:trHeight w:val="2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 w:rsidP="00494555">
            <w:pPr>
              <w:pStyle w:val="a3"/>
              <w:ind w:firstLine="28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 xml:space="preserve">2. Проверка состояния огнетушителей в учреждении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Гурина Т.П.</w:t>
            </w:r>
          </w:p>
          <w:p w:rsidR="004C3880" w:rsidRPr="00020C57" w:rsidRDefault="004C3880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4C3880" w:rsidRPr="00020C57" w:rsidTr="001D4D37">
        <w:trPr>
          <w:trHeight w:val="2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 w:rsidP="00494555">
            <w:pPr>
              <w:pStyle w:val="a3"/>
              <w:ind w:firstLine="28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 xml:space="preserve">3. Первая помощь при ожогах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Шевельдина Е.Н.</w:t>
            </w:r>
          </w:p>
        </w:tc>
      </w:tr>
      <w:tr w:rsidR="004C3880" w:rsidRPr="00020C57" w:rsidTr="001D4D37">
        <w:trPr>
          <w:trHeight w:val="2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 w:rsidP="0059436A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 xml:space="preserve">Испытание спортивно-игрового и надворного оборудования, проверка надежности креплений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 w:rsidP="007531A1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Ошманкевич Е.А.</w:t>
            </w:r>
          </w:p>
          <w:p w:rsidR="004C3880" w:rsidRPr="00020C57" w:rsidRDefault="004C3880" w:rsidP="007531A1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Самец О.В.</w:t>
            </w:r>
          </w:p>
          <w:p w:rsidR="004C3880" w:rsidRPr="00020C57" w:rsidRDefault="004C3880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Шевельдина Е.Н.</w:t>
            </w:r>
          </w:p>
        </w:tc>
      </w:tr>
      <w:tr w:rsidR="004C3880" w:rsidRPr="00020C57" w:rsidTr="001D4D37">
        <w:trPr>
          <w:trHeight w:val="2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 w:rsidP="0059436A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Сдача огнетушителей на перезарядку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Гурина Т.П.</w:t>
            </w:r>
          </w:p>
        </w:tc>
      </w:tr>
      <w:tr w:rsidR="004C3880" w:rsidRPr="00020C57" w:rsidTr="001D4D37">
        <w:trPr>
          <w:trHeight w:val="2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 w:rsidP="0059436A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Пересмотр инструкции по охране труда при выполнении работ на высоте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Гурина Т.П.</w:t>
            </w:r>
          </w:p>
        </w:tc>
      </w:tr>
      <w:tr w:rsidR="004C3880" w:rsidRPr="00020C57" w:rsidTr="00BA5461">
        <w:trPr>
          <w:trHeight w:val="2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 w:rsidP="0059436A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Подготовка помещений и оборудования к летней оздоровительной компании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Работники учреждения</w:t>
            </w:r>
          </w:p>
        </w:tc>
      </w:tr>
      <w:tr w:rsidR="004C3880" w:rsidRPr="00020C57" w:rsidTr="001D4D37">
        <w:trPr>
          <w:trHeight w:val="20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 w:rsidP="003E154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Проверка  состояния и готовности учреждения к началу оздоровительного периода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 w:rsidP="003E154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Комиссия по приемке</w:t>
            </w:r>
          </w:p>
        </w:tc>
      </w:tr>
      <w:tr w:rsidR="004C3880" w:rsidRPr="00020C57" w:rsidTr="001D4D37">
        <w:trPr>
          <w:trHeight w:val="169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12.06.2025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 w:rsidP="00494555">
            <w:pPr>
              <w:ind w:firstLine="28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1. О результатах еженедельного и ежемесячного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Шевельдина Е.Н.</w:t>
            </w:r>
          </w:p>
        </w:tc>
      </w:tr>
      <w:tr w:rsidR="004C3880" w:rsidRPr="00020C57" w:rsidTr="001D4D37">
        <w:trPr>
          <w:trHeight w:val="1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 w:rsidP="00494555">
            <w:pPr>
              <w:pStyle w:val="a3"/>
              <w:ind w:firstLine="28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2. О выполнении плана мероприятий по охране труда за 1 полугодие 2025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 w:rsidP="00B820B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Комиссия</w:t>
            </w:r>
          </w:p>
        </w:tc>
      </w:tr>
      <w:tr w:rsidR="004C3880" w:rsidRPr="00020C57" w:rsidTr="001D4D37">
        <w:trPr>
          <w:trHeight w:val="1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 w:rsidP="00494555">
            <w:pPr>
              <w:pStyle w:val="a3"/>
              <w:ind w:firstLine="28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3. Утопление. Первая помощь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 w:rsidP="00B820B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Шевельдина Е.Н.</w:t>
            </w:r>
          </w:p>
        </w:tc>
      </w:tr>
      <w:tr w:rsidR="004C3880" w:rsidRPr="00020C57" w:rsidTr="001D4D37">
        <w:trPr>
          <w:trHeight w:val="1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 xml:space="preserve">Проведение инструктажа </w:t>
            </w:r>
            <w:proofErr w:type="gramStart"/>
            <w:r w:rsidRPr="00020C57">
              <w:rPr>
                <w:rFonts w:ascii="Times New Roman" w:hAnsi="Times New Roman"/>
                <w:sz w:val="25"/>
                <w:szCs w:val="25"/>
              </w:rPr>
              <w:t>по</w:t>
            </w:r>
            <w:proofErr w:type="gramEnd"/>
            <w:r w:rsidRPr="00020C57">
              <w:rPr>
                <w:rFonts w:ascii="Times New Roman" w:hAnsi="Times New Roman"/>
                <w:sz w:val="25"/>
                <w:szCs w:val="25"/>
              </w:rPr>
              <w:t xml:space="preserve"> ОТ при проведении ремонтных работ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 w:rsidP="0027054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Гурина Т.П.</w:t>
            </w:r>
          </w:p>
        </w:tc>
      </w:tr>
      <w:tr w:rsidR="004C3880" w:rsidRPr="00020C57" w:rsidTr="001D4D37">
        <w:trPr>
          <w:trHeight w:val="1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 w:rsidP="00437542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Проверка знаний у работников по вопросам охраны труда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 w:rsidP="00437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 xml:space="preserve">Комиссия по проверке знаний по вопросам </w:t>
            </w:r>
            <w:proofErr w:type="gramStart"/>
            <w:r w:rsidRPr="00020C57">
              <w:rPr>
                <w:rFonts w:ascii="Times New Roman" w:hAnsi="Times New Roman"/>
                <w:sz w:val="25"/>
                <w:szCs w:val="25"/>
              </w:rPr>
              <w:t>ОТ</w:t>
            </w:r>
            <w:proofErr w:type="gramEnd"/>
          </w:p>
        </w:tc>
      </w:tr>
      <w:tr w:rsidR="004C3880" w:rsidRPr="00020C57" w:rsidTr="007B6060">
        <w:trPr>
          <w:trHeight w:val="1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 w:rsidP="00437542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Проверка вложений, входящих в аптечку первой медицинской помощи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 w:rsidP="00437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Шевельдина Е.Н.</w:t>
            </w:r>
          </w:p>
        </w:tc>
      </w:tr>
      <w:tr w:rsidR="004C3880" w:rsidRPr="00020C57" w:rsidTr="001D4D37">
        <w:trPr>
          <w:trHeight w:val="1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 w:rsidP="005F2915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О состоянии условий и охраны труда за  январь-июнь 2025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 w:rsidP="005F291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Гурина Т.П.</w:t>
            </w:r>
          </w:p>
          <w:p w:rsidR="004C3880" w:rsidRPr="00020C57" w:rsidRDefault="004C3880" w:rsidP="005F291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Ошманкевич Е.А.</w:t>
            </w:r>
          </w:p>
        </w:tc>
      </w:tr>
      <w:tr w:rsidR="004C3880" w:rsidRPr="00020C57" w:rsidTr="001D4D37">
        <w:trPr>
          <w:trHeight w:val="118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10.07.2025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 w:rsidP="00494555">
            <w:pPr>
              <w:ind w:firstLine="28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1. О результатах еженедельного и ежемесячного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Гурина Т.П.</w:t>
            </w:r>
          </w:p>
        </w:tc>
      </w:tr>
      <w:tr w:rsidR="004C3880" w:rsidRPr="00020C57" w:rsidTr="00F93EEA">
        <w:trPr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 w:rsidP="00494555">
            <w:pPr>
              <w:ind w:firstLine="28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2. О соблюдении безопасности при проведении окрасочных работ, работ на высоте.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Гурина Т.П.</w:t>
            </w:r>
          </w:p>
        </w:tc>
      </w:tr>
      <w:tr w:rsidR="004C3880" w:rsidRPr="00020C57" w:rsidTr="001D4D37">
        <w:trPr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 w:rsidP="00494555">
            <w:pPr>
              <w:ind w:firstLine="28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3. Первая помощь при интоксикации. Алгоритм действий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Шевельдина Е.Н.</w:t>
            </w:r>
          </w:p>
        </w:tc>
      </w:tr>
      <w:tr w:rsidR="004C3880" w:rsidRPr="00020C57" w:rsidTr="001D4D37">
        <w:trPr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 w:rsidP="000A3ECE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Обучение мерам безопасности при проведении ремонтных работ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 w:rsidP="000A3ECE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Гурина Т.П.</w:t>
            </w:r>
          </w:p>
        </w:tc>
      </w:tr>
      <w:tr w:rsidR="004C3880" w:rsidRPr="00020C57" w:rsidTr="00445123">
        <w:trPr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 xml:space="preserve">Мониторинг соблюдения правил ТБ и норм </w:t>
            </w:r>
            <w:proofErr w:type="gramStart"/>
            <w:r w:rsidRPr="00020C57">
              <w:rPr>
                <w:rFonts w:ascii="Times New Roman" w:hAnsi="Times New Roman"/>
                <w:sz w:val="25"/>
                <w:szCs w:val="25"/>
              </w:rPr>
              <w:t>ОТ</w:t>
            </w:r>
            <w:proofErr w:type="gramEnd"/>
            <w:r w:rsidRPr="00020C5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gramStart"/>
            <w:r w:rsidRPr="00020C57">
              <w:rPr>
                <w:rFonts w:ascii="Times New Roman" w:hAnsi="Times New Roman"/>
                <w:sz w:val="25"/>
                <w:szCs w:val="25"/>
              </w:rPr>
              <w:t>при</w:t>
            </w:r>
            <w:proofErr w:type="gramEnd"/>
            <w:r w:rsidRPr="00020C57">
              <w:rPr>
                <w:rFonts w:ascii="Times New Roman" w:hAnsi="Times New Roman"/>
                <w:sz w:val="25"/>
                <w:szCs w:val="25"/>
              </w:rPr>
              <w:t xml:space="preserve"> проведении ремонтных работ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Гурина Т.П.</w:t>
            </w:r>
          </w:p>
        </w:tc>
      </w:tr>
      <w:tr w:rsidR="004C3880" w:rsidRPr="00020C57" w:rsidTr="001D4D37">
        <w:trPr>
          <w:trHeight w:val="194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8</w:t>
            </w:r>
          </w:p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lastRenderedPageBreak/>
              <w:t>14.08.2025</w:t>
            </w:r>
          </w:p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 w:rsidP="009E4F99">
            <w:pPr>
              <w:ind w:firstLine="28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lastRenderedPageBreak/>
              <w:t>1. О результатах еженедельного и ежемесячного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Гурина Т.П.</w:t>
            </w:r>
          </w:p>
        </w:tc>
      </w:tr>
      <w:tr w:rsidR="004C3880" w:rsidRPr="00020C57" w:rsidTr="001D4D37">
        <w:trPr>
          <w:trHeight w:val="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 w:rsidP="009E4F99">
            <w:pPr>
              <w:ind w:firstLine="28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2. О соответствии оснащения и организации рабочих мест, оборудования, инструмента, приспособлений требованиям охраны труда и пожарной безопасности к началу учебного года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 xml:space="preserve">Комиссия </w:t>
            </w:r>
          </w:p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4C3880" w:rsidRPr="00020C57" w:rsidTr="001D4D37">
        <w:trPr>
          <w:trHeight w:val="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 w:rsidP="009E4F99">
            <w:pPr>
              <w:pStyle w:val="a3"/>
              <w:ind w:firstLine="28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Испытание спортивного и игрового надворного оборудования, проверка надежности креплений.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4C3880" w:rsidRPr="00020C57" w:rsidTr="001D4D37">
        <w:trPr>
          <w:trHeight w:val="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 w:rsidP="009E4F99">
            <w:pPr>
              <w:pStyle w:val="a3"/>
              <w:ind w:firstLine="28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3. Первая помощь: наложение повязок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 w:rsidP="00A2233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Шевельдина Е.Н.</w:t>
            </w:r>
          </w:p>
        </w:tc>
      </w:tr>
      <w:tr w:rsidR="004C3880" w:rsidRPr="00020C57" w:rsidTr="001D4D37">
        <w:trPr>
          <w:trHeight w:val="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Пересмотр инструкции по охране труда при ручной мойке посуды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 w:rsidP="00F93EEA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Гурина Т.П.</w:t>
            </w:r>
          </w:p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4C3880" w:rsidRPr="00020C57" w:rsidTr="001D4D37">
        <w:trPr>
          <w:trHeight w:val="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Проведение повторных инструктажей по охране труда и 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Гурина Т.П.</w:t>
            </w:r>
          </w:p>
          <w:p w:rsidR="004C3880" w:rsidRPr="00020C57" w:rsidRDefault="004C3880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Ошманкевич Е.А.</w:t>
            </w:r>
          </w:p>
        </w:tc>
      </w:tr>
      <w:tr w:rsidR="004C3880" w:rsidRPr="00020C57" w:rsidTr="001D4D37">
        <w:trPr>
          <w:trHeight w:val="15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9</w:t>
            </w:r>
          </w:p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11.09.2025</w:t>
            </w:r>
          </w:p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 w:rsidP="00494555">
            <w:pPr>
              <w:pStyle w:val="a3"/>
              <w:ind w:firstLine="28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1. О результатах еженедельного и ежемесячного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Шевельдина Е.Н.</w:t>
            </w:r>
          </w:p>
        </w:tc>
      </w:tr>
      <w:tr w:rsidR="004C3880" w:rsidRPr="00020C57" w:rsidTr="001D4D37">
        <w:trPr>
          <w:trHeight w:val="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 w:rsidP="00494555">
            <w:pPr>
              <w:pStyle w:val="a3"/>
              <w:ind w:firstLine="28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 xml:space="preserve">2. О состоянии санитарно-бытовых помещений, обеспечение средствами индивидуальной защиты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 w:rsidP="00EF517D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Гурина Т.П.</w:t>
            </w:r>
          </w:p>
        </w:tc>
      </w:tr>
      <w:tr w:rsidR="004C3880" w:rsidRPr="00020C57" w:rsidTr="001D4D37">
        <w:trPr>
          <w:trHeight w:val="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 w:rsidP="00494555">
            <w:pPr>
              <w:pStyle w:val="a3"/>
              <w:ind w:firstLine="28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 xml:space="preserve">3. Первая помощь: отсутствие сознания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 w:rsidP="00EF517D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Шевельдина Е.Н.</w:t>
            </w:r>
          </w:p>
        </w:tc>
      </w:tr>
      <w:tr w:rsidR="004C3880" w:rsidRPr="00020C57" w:rsidTr="001D4D37">
        <w:trPr>
          <w:trHeight w:val="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 xml:space="preserve">Проверка подготовленности персонала к действиям аварийных ситуациях. Отработка плана «Эвакуация»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Гурина Т.П.</w:t>
            </w:r>
          </w:p>
          <w:p w:rsidR="004C3880" w:rsidRPr="00020C57" w:rsidRDefault="004C3880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Самец О.В.</w:t>
            </w:r>
          </w:p>
          <w:p w:rsidR="004C3880" w:rsidRPr="00020C57" w:rsidRDefault="004C3880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Мокат Т.И.</w:t>
            </w:r>
          </w:p>
        </w:tc>
      </w:tr>
      <w:tr w:rsidR="004C3880" w:rsidRPr="00020C57" w:rsidTr="001D4D37">
        <w:trPr>
          <w:trHeight w:val="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О состоянии условий и охраны труда за январь-сентябрь 2025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Гурина Т.П.</w:t>
            </w:r>
          </w:p>
        </w:tc>
      </w:tr>
      <w:tr w:rsidR="004C3880" w:rsidRPr="00020C57" w:rsidTr="001D4D37">
        <w:trPr>
          <w:trHeight w:val="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Проверка знаний у работников по вопросам охраны труда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 xml:space="preserve">Комиссия по проверке знаний по вопросам </w:t>
            </w:r>
            <w:proofErr w:type="gramStart"/>
            <w:r w:rsidRPr="00020C57">
              <w:rPr>
                <w:rFonts w:ascii="Times New Roman" w:hAnsi="Times New Roman"/>
                <w:sz w:val="25"/>
                <w:szCs w:val="25"/>
              </w:rPr>
              <w:t>ОТ</w:t>
            </w:r>
            <w:proofErr w:type="gramEnd"/>
          </w:p>
        </w:tc>
      </w:tr>
      <w:tr w:rsidR="004C3880" w:rsidRPr="00020C57" w:rsidTr="006B7445">
        <w:trPr>
          <w:trHeight w:val="246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09.10.2025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 w:rsidP="00494555">
            <w:pPr>
              <w:ind w:firstLine="28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1. О результатах еженедельного и ежемесячного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Шевельдина Е.Н.</w:t>
            </w:r>
          </w:p>
        </w:tc>
      </w:tr>
      <w:tr w:rsidR="004C3880" w:rsidRPr="00020C57" w:rsidTr="006B7445">
        <w:trPr>
          <w:trHeight w:val="2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 w:rsidP="00494555">
            <w:pPr>
              <w:pStyle w:val="a3"/>
              <w:ind w:firstLine="28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2. Осмотр технического состояния и содержания здания, сооружений и прилегающей территории. Готовность к осенне-зимнему периоду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Комиссия</w:t>
            </w:r>
          </w:p>
        </w:tc>
      </w:tr>
      <w:tr w:rsidR="004C3880" w:rsidRPr="00020C57" w:rsidTr="006B7445">
        <w:trPr>
          <w:trHeight w:val="2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 w:rsidP="00494555">
            <w:pPr>
              <w:pStyle w:val="a3"/>
              <w:ind w:firstLine="28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3. Первая помощь при отравлениях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Гурина Т.П.</w:t>
            </w:r>
          </w:p>
        </w:tc>
      </w:tr>
      <w:tr w:rsidR="004C3880" w:rsidRPr="00020C57" w:rsidTr="006B7445">
        <w:trPr>
          <w:trHeight w:val="24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 w:rsidP="00E324B9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Проверка вложений, входящих в аптечку первой медицинской помощи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 w:rsidP="00E324B9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Шевельдина Е.Н.</w:t>
            </w:r>
          </w:p>
        </w:tc>
      </w:tr>
      <w:tr w:rsidR="004C3880" w:rsidRPr="00020C57" w:rsidTr="001D4D37">
        <w:trPr>
          <w:trHeight w:val="207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11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13.11.2025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 w:rsidP="00494555">
            <w:pPr>
              <w:ind w:firstLine="28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1. О результатах еженедельного и ежемесячного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Гурина Т.П.</w:t>
            </w:r>
          </w:p>
        </w:tc>
      </w:tr>
      <w:tr w:rsidR="004C3880" w:rsidRPr="00020C57" w:rsidTr="001D4D37">
        <w:trPr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 w:rsidP="00494555">
            <w:pPr>
              <w:ind w:firstLine="28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2. Об организации и результатах прохождения работниками предварительных и периодических медицинских осмотров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Шевельдина Е.Н.</w:t>
            </w:r>
          </w:p>
        </w:tc>
      </w:tr>
      <w:tr w:rsidR="004C3880" w:rsidRPr="00020C57" w:rsidTr="001D4D37">
        <w:trPr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 w:rsidP="00494555">
            <w:pPr>
              <w:ind w:firstLine="28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3. Первая помощь при ушибах и переломах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Шевельдина Е.Н.</w:t>
            </w:r>
          </w:p>
        </w:tc>
      </w:tr>
      <w:tr w:rsidR="004C3880" w:rsidRPr="00020C57" w:rsidTr="001D4D37">
        <w:trPr>
          <w:trHeight w:val="297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12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11.12.2025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 w:rsidP="00494555">
            <w:pPr>
              <w:ind w:firstLine="28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1. О результатах еженедельного и ежемесячного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Шевельдина Е.Н.</w:t>
            </w:r>
          </w:p>
        </w:tc>
      </w:tr>
      <w:tr w:rsidR="004C3880" w:rsidRPr="00020C57" w:rsidTr="001D4D37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 w:rsidP="00494555">
            <w:pPr>
              <w:pStyle w:val="a3"/>
              <w:ind w:firstLine="28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2. О выполнении плана мероприятий по охране труда за 2025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Комиссия</w:t>
            </w:r>
          </w:p>
        </w:tc>
      </w:tr>
      <w:tr w:rsidR="004C3880" w:rsidRPr="00020C57" w:rsidTr="001D4D37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 w:rsidP="00494555">
            <w:pPr>
              <w:ind w:firstLine="28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3. Первая помощь при отравлении угарным газом. Алгоритм действий  эвакуации людей при пожаре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0" w:rsidRPr="00020C57" w:rsidRDefault="004C3880" w:rsidP="0043754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Шевельдина Е.Н.</w:t>
            </w:r>
          </w:p>
        </w:tc>
      </w:tr>
      <w:tr w:rsidR="004C3880" w:rsidRPr="00020C57" w:rsidTr="001D4D37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О состоянии условий и охраны труда за январь-декабрь 2025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Ошманкевич Е.А.</w:t>
            </w:r>
          </w:p>
          <w:p w:rsidR="004C3880" w:rsidRPr="00020C57" w:rsidRDefault="004C388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Гурина Т.П.</w:t>
            </w:r>
          </w:p>
        </w:tc>
      </w:tr>
      <w:tr w:rsidR="004C3880" w:rsidRPr="00020C57" w:rsidTr="001D4D37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Инструктаж по безопасному проведению новогодних праздников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020C57">
              <w:rPr>
                <w:rFonts w:ascii="Times New Roman" w:hAnsi="Times New Roman"/>
                <w:sz w:val="25"/>
                <w:szCs w:val="25"/>
              </w:rPr>
              <w:t>Сухоцкая</w:t>
            </w:r>
            <w:proofErr w:type="spellEnd"/>
            <w:r w:rsidRPr="00020C57">
              <w:rPr>
                <w:rFonts w:ascii="Times New Roman" w:hAnsi="Times New Roman"/>
                <w:sz w:val="25"/>
                <w:szCs w:val="25"/>
              </w:rPr>
              <w:t xml:space="preserve"> Н.В.</w:t>
            </w:r>
          </w:p>
          <w:p w:rsidR="004C3880" w:rsidRPr="00020C57" w:rsidRDefault="004C3880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Гурина Т.П.</w:t>
            </w:r>
          </w:p>
        </w:tc>
      </w:tr>
      <w:tr w:rsidR="004C3880" w:rsidRPr="00020C57" w:rsidTr="001D4D37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80" w:rsidRPr="00020C57" w:rsidRDefault="004C388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Проверка подготовленности персонала к действиям аварийных ситуациях. Отработка плана «Эвакуация»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80" w:rsidRPr="00020C57" w:rsidRDefault="004C3880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Ошманкевич Е.А.</w:t>
            </w:r>
          </w:p>
          <w:p w:rsidR="004C3880" w:rsidRPr="00020C57" w:rsidRDefault="004C3880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Самец О.В.</w:t>
            </w:r>
          </w:p>
          <w:p w:rsidR="004C3880" w:rsidRPr="00020C57" w:rsidRDefault="004C3880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0C57">
              <w:rPr>
                <w:rFonts w:ascii="Times New Roman" w:hAnsi="Times New Roman"/>
                <w:sz w:val="25"/>
                <w:szCs w:val="25"/>
              </w:rPr>
              <w:t>Мокат Т.И.</w:t>
            </w:r>
          </w:p>
        </w:tc>
      </w:tr>
    </w:tbl>
    <w:p w:rsidR="00762E8A" w:rsidRPr="00020C57" w:rsidRDefault="00762E8A" w:rsidP="00762E8A">
      <w:pPr>
        <w:pStyle w:val="a3"/>
        <w:rPr>
          <w:rFonts w:ascii="Times New Roman" w:hAnsi="Times New Roman"/>
          <w:sz w:val="25"/>
          <w:szCs w:val="25"/>
        </w:rPr>
      </w:pPr>
    </w:p>
    <w:p w:rsidR="00762E8A" w:rsidRPr="00020C57" w:rsidRDefault="00762E8A" w:rsidP="00762E8A">
      <w:pPr>
        <w:pStyle w:val="a3"/>
        <w:ind w:hanging="1134"/>
        <w:rPr>
          <w:rFonts w:ascii="Times New Roman" w:hAnsi="Times New Roman"/>
          <w:sz w:val="25"/>
          <w:szCs w:val="25"/>
        </w:rPr>
      </w:pPr>
      <w:r w:rsidRPr="00020C57">
        <w:rPr>
          <w:rFonts w:ascii="Times New Roman" w:hAnsi="Times New Roman"/>
          <w:sz w:val="25"/>
          <w:szCs w:val="25"/>
        </w:rPr>
        <w:t xml:space="preserve">СОГЛАСОВАНО </w:t>
      </w:r>
    </w:p>
    <w:p w:rsidR="00762E8A" w:rsidRPr="00020C57" w:rsidRDefault="00762E8A" w:rsidP="00762E8A">
      <w:pPr>
        <w:pStyle w:val="a3"/>
        <w:ind w:hanging="1134"/>
        <w:rPr>
          <w:rFonts w:ascii="Times New Roman" w:hAnsi="Times New Roman"/>
          <w:sz w:val="25"/>
          <w:szCs w:val="25"/>
        </w:rPr>
      </w:pPr>
      <w:r w:rsidRPr="00020C57">
        <w:rPr>
          <w:rFonts w:ascii="Times New Roman" w:hAnsi="Times New Roman"/>
          <w:sz w:val="25"/>
          <w:szCs w:val="25"/>
        </w:rPr>
        <w:t xml:space="preserve">Протокол заседания </w:t>
      </w:r>
    </w:p>
    <w:p w:rsidR="00762E8A" w:rsidRPr="00020C57" w:rsidRDefault="00762E8A" w:rsidP="00762E8A">
      <w:pPr>
        <w:pStyle w:val="a3"/>
        <w:ind w:hanging="1134"/>
        <w:rPr>
          <w:rFonts w:ascii="Times New Roman" w:hAnsi="Times New Roman"/>
          <w:sz w:val="25"/>
          <w:szCs w:val="25"/>
        </w:rPr>
      </w:pPr>
      <w:r w:rsidRPr="00020C57">
        <w:rPr>
          <w:rFonts w:ascii="Times New Roman" w:hAnsi="Times New Roman"/>
          <w:sz w:val="25"/>
          <w:szCs w:val="25"/>
        </w:rPr>
        <w:t>профсоюзного комитета</w:t>
      </w:r>
    </w:p>
    <w:p w:rsidR="00762E8A" w:rsidRPr="00020C57" w:rsidRDefault="00073C15" w:rsidP="00762E8A">
      <w:pPr>
        <w:pStyle w:val="a3"/>
        <w:ind w:hanging="1134"/>
        <w:rPr>
          <w:rFonts w:ascii="Times New Roman" w:hAnsi="Times New Roman"/>
          <w:sz w:val="25"/>
          <w:szCs w:val="25"/>
        </w:rPr>
      </w:pPr>
      <w:r w:rsidRPr="00020C57">
        <w:rPr>
          <w:rFonts w:ascii="Times New Roman" w:hAnsi="Times New Roman"/>
          <w:sz w:val="25"/>
          <w:szCs w:val="25"/>
        </w:rPr>
        <w:t>«03» января 2025 №1</w:t>
      </w:r>
    </w:p>
    <w:sectPr w:rsidR="00762E8A" w:rsidRPr="00020C57" w:rsidSect="00A2233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BB"/>
    <w:rsid w:val="00013058"/>
    <w:rsid w:val="00020C57"/>
    <w:rsid w:val="00073C15"/>
    <w:rsid w:val="000F37BB"/>
    <w:rsid w:val="001B587E"/>
    <w:rsid w:val="001D4D37"/>
    <w:rsid w:val="002177C9"/>
    <w:rsid w:val="0027054D"/>
    <w:rsid w:val="00370FC0"/>
    <w:rsid w:val="003F775D"/>
    <w:rsid w:val="00445123"/>
    <w:rsid w:val="00494555"/>
    <w:rsid w:val="004A7DBE"/>
    <w:rsid w:val="004C3880"/>
    <w:rsid w:val="0059436A"/>
    <w:rsid w:val="005C1B90"/>
    <w:rsid w:val="006809BC"/>
    <w:rsid w:val="007531A1"/>
    <w:rsid w:val="00762E8A"/>
    <w:rsid w:val="007A2F0A"/>
    <w:rsid w:val="00800127"/>
    <w:rsid w:val="008018FD"/>
    <w:rsid w:val="009E4F99"/>
    <w:rsid w:val="00A2233C"/>
    <w:rsid w:val="00A57304"/>
    <w:rsid w:val="00AA77F1"/>
    <w:rsid w:val="00B820B7"/>
    <w:rsid w:val="00C16415"/>
    <w:rsid w:val="00D73868"/>
    <w:rsid w:val="00E43EF9"/>
    <w:rsid w:val="00F80061"/>
    <w:rsid w:val="00F9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8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5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2E8A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762E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5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7A2F0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8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5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2E8A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762E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5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7A2F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ЦКРОИР2</dc:creator>
  <cp:lastModifiedBy>User</cp:lastModifiedBy>
  <cp:revision>8</cp:revision>
  <cp:lastPrinted>2025-01-08T07:06:00Z</cp:lastPrinted>
  <dcterms:created xsi:type="dcterms:W3CDTF">2025-01-07T15:56:00Z</dcterms:created>
  <dcterms:modified xsi:type="dcterms:W3CDTF">2025-01-08T07:10:00Z</dcterms:modified>
</cp:coreProperties>
</file>